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D7" w:rsidRPr="00E51836" w:rsidRDefault="00B74F36" w:rsidP="0043501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51836">
        <w:rPr>
          <w:rFonts w:ascii="Times New Roman" w:hAnsi="Times New Roman" w:cs="Times New Roman"/>
          <w:b/>
          <w:sz w:val="24"/>
          <w:lang w:val="kk-KZ"/>
        </w:rPr>
        <w:t>Топ жетекшілер кеңесінің отырыс жоспары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435016" w:rsidRPr="00E51836" w:rsidTr="00435016">
        <w:tc>
          <w:tcPr>
            <w:tcW w:w="534" w:type="dxa"/>
          </w:tcPr>
          <w:p w:rsidR="00435016" w:rsidRPr="00E51836" w:rsidRDefault="00435016" w:rsidP="0043501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435016" w:rsidRPr="00E51836" w:rsidRDefault="00435016" w:rsidP="0043501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Тақырыптары</w:t>
            </w:r>
          </w:p>
        </w:tc>
        <w:tc>
          <w:tcPr>
            <w:tcW w:w="2393" w:type="dxa"/>
          </w:tcPr>
          <w:p w:rsidR="00435016" w:rsidRPr="00E51836" w:rsidRDefault="00435016" w:rsidP="0043501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2393" w:type="dxa"/>
          </w:tcPr>
          <w:p w:rsidR="00435016" w:rsidRPr="00E51836" w:rsidRDefault="00435016" w:rsidP="0043501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</w:t>
            </w:r>
          </w:p>
        </w:tc>
      </w:tr>
      <w:tr w:rsidR="00435016" w:rsidRPr="00E51836" w:rsidTr="00435016">
        <w:tc>
          <w:tcPr>
            <w:tcW w:w="534" w:type="dxa"/>
          </w:tcPr>
          <w:p w:rsidR="00435016" w:rsidRPr="00E51836" w:rsidRDefault="00B74F36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01264F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1 отырыс</w:t>
            </w:r>
          </w:p>
          <w:p w:rsidR="00435016" w:rsidRPr="00E51836" w:rsidRDefault="00B74F36" w:rsidP="003E63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Топ жетекшілер кеңесінің жұмыс жоспарымен танысу және бекіту</w:t>
            </w:r>
          </w:p>
          <w:p w:rsidR="003E635E" w:rsidRPr="00E51836" w:rsidRDefault="00313453" w:rsidP="003E63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«Біртұтас тәрбие бағдарламасы» </w:t>
            </w:r>
            <w:r w:rsidR="00020C01">
              <w:rPr>
                <w:rFonts w:ascii="Times New Roman" w:hAnsi="Times New Roman" w:cs="Times New Roman"/>
                <w:sz w:val="24"/>
                <w:lang w:val="kk-KZ"/>
              </w:rPr>
              <w:t>негізінде тәрбие сағаттарының жұ</w:t>
            </w: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мыс жоспарын бекіту. </w:t>
            </w:r>
          </w:p>
        </w:tc>
        <w:tc>
          <w:tcPr>
            <w:tcW w:w="2393" w:type="dxa"/>
          </w:tcPr>
          <w:p w:rsidR="00435016" w:rsidRPr="00E51836" w:rsidRDefault="002B2668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тамыз</w:t>
            </w:r>
          </w:p>
        </w:tc>
        <w:tc>
          <w:tcPr>
            <w:tcW w:w="2393" w:type="dxa"/>
          </w:tcPr>
          <w:p w:rsidR="00435016" w:rsidRPr="00E51836" w:rsidRDefault="00B74F36" w:rsidP="002B266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Бірлестік жетекшісі </w:t>
            </w:r>
            <w:r w:rsidR="002B2668">
              <w:rPr>
                <w:rFonts w:ascii="Times New Roman" w:hAnsi="Times New Roman" w:cs="Times New Roman"/>
                <w:sz w:val="24"/>
                <w:lang w:val="kk-KZ"/>
              </w:rPr>
              <w:t>В.Боханова</w:t>
            </w:r>
          </w:p>
        </w:tc>
      </w:tr>
      <w:tr w:rsidR="00435016" w:rsidRPr="00020C01" w:rsidTr="00435016">
        <w:tc>
          <w:tcPr>
            <w:tcW w:w="534" w:type="dxa"/>
          </w:tcPr>
          <w:p w:rsidR="00435016" w:rsidRPr="00E51836" w:rsidRDefault="00B74F36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3E635E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2 отырыс</w:t>
            </w:r>
          </w:p>
          <w:p w:rsidR="00435016" w:rsidRPr="00E51836" w:rsidRDefault="00020C01" w:rsidP="003E63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</w:t>
            </w:r>
            <w:r w:rsidR="00424DAC" w:rsidRPr="00424DAC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424DAC">
              <w:rPr>
                <w:rFonts w:ascii="Times New Roman" w:hAnsi="Times New Roman" w:cs="Times New Roman"/>
                <w:sz w:val="24"/>
                <w:lang w:val="kk-KZ"/>
              </w:rPr>
              <w:t>аналармен жұмыс жүргізудің тиімді әдістері</w:t>
            </w:r>
          </w:p>
          <w:p w:rsidR="003E635E" w:rsidRPr="00E51836" w:rsidRDefault="00020C01" w:rsidP="003E63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Топ жетекшілерінің І жарты жылдықтағы атқарылған жұмыстарының есебі</w:t>
            </w:r>
          </w:p>
        </w:tc>
        <w:tc>
          <w:tcPr>
            <w:tcW w:w="2393" w:type="dxa"/>
          </w:tcPr>
          <w:p w:rsidR="00435016" w:rsidRPr="00E51836" w:rsidRDefault="00BF4BEF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435016" w:rsidRPr="00E51836" w:rsidRDefault="00DC0F33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Бірлестік жетекшісі </w:t>
            </w:r>
            <w:r w:rsidR="002B2668">
              <w:rPr>
                <w:rFonts w:ascii="Times New Roman" w:hAnsi="Times New Roman" w:cs="Times New Roman"/>
                <w:sz w:val="24"/>
                <w:lang w:val="kk-KZ"/>
              </w:rPr>
              <w:t>В.Боханова</w:t>
            </w:r>
            <w:r w:rsidR="002B2668"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және мүшелері</w:t>
            </w:r>
          </w:p>
        </w:tc>
      </w:tr>
      <w:tr w:rsidR="00435016" w:rsidRPr="00020C01" w:rsidTr="00435016">
        <w:tc>
          <w:tcPr>
            <w:tcW w:w="534" w:type="dxa"/>
          </w:tcPr>
          <w:p w:rsidR="00435016" w:rsidRPr="00E51836" w:rsidRDefault="00DC0F33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3E635E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3 отырыс</w:t>
            </w:r>
          </w:p>
          <w:p w:rsidR="00435016" w:rsidRPr="00E51836" w:rsidRDefault="00F721FB" w:rsidP="003E63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«Сабақта тәрбие үрдісін жан-жақты пайдалану». Баяндама</w:t>
            </w:r>
          </w:p>
          <w:p w:rsidR="003E635E" w:rsidRPr="00E51836" w:rsidRDefault="00424DAC" w:rsidP="003E63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Тәуекел тобындағы және бақылауда тұрған студенттермен жұмыс</w:t>
            </w:r>
          </w:p>
        </w:tc>
        <w:tc>
          <w:tcPr>
            <w:tcW w:w="2393" w:type="dxa"/>
          </w:tcPr>
          <w:p w:rsidR="00435016" w:rsidRPr="00E51836" w:rsidRDefault="002B2668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наурыз</w:t>
            </w:r>
          </w:p>
        </w:tc>
        <w:tc>
          <w:tcPr>
            <w:tcW w:w="2393" w:type="dxa"/>
          </w:tcPr>
          <w:p w:rsidR="00435016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Бірлестік жетекшісі </w:t>
            </w:r>
            <w:r w:rsidR="002B2668">
              <w:rPr>
                <w:rFonts w:ascii="Times New Roman" w:hAnsi="Times New Roman" w:cs="Times New Roman"/>
                <w:sz w:val="24"/>
                <w:lang w:val="kk-KZ"/>
              </w:rPr>
              <w:t>В.Боханова</w:t>
            </w:r>
            <w:r w:rsidR="002B2668"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және мүшелері</w:t>
            </w:r>
          </w:p>
        </w:tc>
      </w:tr>
      <w:tr w:rsidR="00435016" w:rsidRPr="00020C01" w:rsidTr="00435016">
        <w:tc>
          <w:tcPr>
            <w:tcW w:w="534" w:type="dxa"/>
          </w:tcPr>
          <w:p w:rsidR="00435016" w:rsidRPr="00E51836" w:rsidRDefault="00435016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251" w:type="dxa"/>
          </w:tcPr>
          <w:p w:rsidR="00435016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4 отырыс</w:t>
            </w:r>
          </w:p>
          <w:p w:rsidR="003E635E" w:rsidRPr="00E51836" w:rsidRDefault="00424DAC" w:rsidP="003E63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Студенттердің психологиялық жағдайы бойынша мониторинг</w:t>
            </w:r>
            <w:r w:rsidR="002B2668">
              <w:rPr>
                <w:rFonts w:ascii="Times New Roman" w:hAnsi="Times New Roman" w:cs="Times New Roman"/>
                <w:sz w:val="24"/>
                <w:lang w:val="kk-KZ"/>
              </w:rPr>
              <w:t xml:space="preserve"> нәтижесі</w:t>
            </w:r>
          </w:p>
          <w:p w:rsidR="003E635E" w:rsidRPr="00E51836" w:rsidRDefault="003E635E" w:rsidP="003E63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Оқу жылының қорытындысы</w:t>
            </w:r>
          </w:p>
        </w:tc>
        <w:tc>
          <w:tcPr>
            <w:tcW w:w="2393" w:type="dxa"/>
          </w:tcPr>
          <w:p w:rsidR="00435016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маусым</w:t>
            </w:r>
          </w:p>
        </w:tc>
        <w:tc>
          <w:tcPr>
            <w:tcW w:w="2393" w:type="dxa"/>
          </w:tcPr>
          <w:p w:rsidR="00435016" w:rsidRPr="00E51836" w:rsidRDefault="003E635E" w:rsidP="0043501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Бірлестік жетекшісі </w:t>
            </w:r>
            <w:r w:rsidR="002B2668">
              <w:rPr>
                <w:rFonts w:ascii="Times New Roman" w:hAnsi="Times New Roman" w:cs="Times New Roman"/>
                <w:sz w:val="24"/>
                <w:lang w:val="kk-KZ"/>
              </w:rPr>
              <w:t>В.Боханова</w:t>
            </w:r>
            <w:r w:rsidR="002B2668" w:rsidRPr="00E5183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51836">
              <w:rPr>
                <w:rFonts w:ascii="Times New Roman" w:hAnsi="Times New Roman" w:cs="Times New Roman"/>
                <w:sz w:val="24"/>
                <w:lang w:val="kk-KZ"/>
              </w:rPr>
              <w:t>және мүшелері</w:t>
            </w:r>
          </w:p>
        </w:tc>
      </w:tr>
    </w:tbl>
    <w:p w:rsidR="00435016" w:rsidRPr="00E51836" w:rsidRDefault="00435016" w:rsidP="00435016">
      <w:pPr>
        <w:jc w:val="center"/>
        <w:rPr>
          <w:rFonts w:ascii="Times New Roman" w:hAnsi="Times New Roman" w:cs="Times New Roman"/>
          <w:sz w:val="24"/>
          <w:lang w:val="kk-KZ"/>
        </w:rPr>
      </w:pPr>
    </w:p>
    <w:sectPr w:rsidR="00435016" w:rsidRPr="00E51836" w:rsidSect="00A7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A5299"/>
    <w:multiLevelType w:val="hybridMultilevel"/>
    <w:tmpl w:val="7D72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24967"/>
    <w:multiLevelType w:val="hybridMultilevel"/>
    <w:tmpl w:val="7560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533EF"/>
    <w:multiLevelType w:val="hybridMultilevel"/>
    <w:tmpl w:val="3CE21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C12EF"/>
    <w:multiLevelType w:val="hybridMultilevel"/>
    <w:tmpl w:val="DD84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35016"/>
    <w:rsid w:val="0001264F"/>
    <w:rsid w:val="00020C01"/>
    <w:rsid w:val="00225A29"/>
    <w:rsid w:val="002B2668"/>
    <w:rsid w:val="00313453"/>
    <w:rsid w:val="003E635E"/>
    <w:rsid w:val="00424DAC"/>
    <w:rsid w:val="00435016"/>
    <w:rsid w:val="00524F46"/>
    <w:rsid w:val="007209AF"/>
    <w:rsid w:val="00753247"/>
    <w:rsid w:val="007C598C"/>
    <w:rsid w:val="007C7F63"/>
    <w:rsid w:val="009E29F7"/>
    <w:rsid w:val="00A759D7"/>
    <w:rsid w:val="00B45BCB"/>
    <w:rsid w:val="00B74F36"/>
    <w:rsid w:val="00BF4BEF"/>
    <w:rsid w:val="00DC0F33"/>
    <w:rsid w:val="00E51836"/>
    <w:rsid w:val="00F52B3D"/>
    <w:rsid w:val="00F7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2024-06-03T07:26:00Z</cp:lastPrinted>
  <dcterms:created xsi:type="dcterms:W3CDTF">2024-01-24T11:29:00Z</dcterms:created>
  <dcterms:modified xsi:type="dcterms:W3CDTF">2025-05-29T07:05:00Z</dcterms:modified>
</cp:coreProperties>
</file>